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1276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49879B36" wp14:editId="725A47DF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81301" w14:textId="77777777" w:rsidR="00A73313" w:rsidRPr="0011366E" w:rsidRDefault="00A73313">
      <w:pPr>
        <w:rPr>
          <w:rFonts w:ascii="Verdana" w:hAnsi="Verdana"/>
        </w:rPr>
      </w:pPr>
    </w:p>
    <w:p w14:paraId="68CF85B3" w14:textId="77777777"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  <w:r w:rsidR="00E67047">
        <w:rPr>
          <w:rFonts w:ascii="Arial" w:hAnsi="Arial" w:cs="Arial"/>
          <w:b/>
          <w:sz w:val="32"/>
          <w:szCs w:val="32"/>
        </w:rPr>
        <w:t>di Tutorato Didattico</w:t>
      </w:r>
    </w:p>
    <w:p w14:paraId="7C4901AF" w14:textId="77777777" w:rsidR="00E67047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 xml:space="preserve">attività didattico-integrative, propedeutiche e di recupero </w:t>
      </w:r>
    </w:p>
    <w:p w14:paraId="0539DEAE" w14:textId="77777777" w:rsidR="0040725C" w:rsidRPr="00E67047" w:rsidRDefault="0040725C" w:rsidP="00276E84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14:paraId="18207B27" w14:textId="77777777" w:rsidR="008C3C68" w:rsidRPr="00E67047" w:rsidRDefault="009F1A1B" w:rsidP="00E67047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>(art. 1, comma 1 della legge 170/2003</w:t>
      </w:r>
      <w:r w:rsidR="00E67047" w:rsidRPr="00E67047">
        <w:rPr>
          <w:rFonts w:ascii="Arial" w:hAnsi="Arial" w:cs="Arial"/>
          <w:sz w:val="22"/>
          <w:szCs w:val="22"/>
        </w:rPr>
        <w:t xml:space="preserve"> – art. 3 </w:t>
      </w:r>
      <w:r w:rsidR="00E67047">
        <w:rPr>
          <w:rFonts w:ascii="Arial" w:hAnsi="Arial" w:cs="Arial"/>
          <w:sz w:val="22"/>
          <w:szCs w:val="22"/>
        </w:rPr>
        <w:t xml:space="preserve">del </w:t>
      </w:r>
      <w:r w:rsidR="00E67047" w:rsidRPr="00E67047">
        <w:rPr>
          <w:rFonts w:ascii="Arial" w:hAnsi="Arial" w:cs="Arial"/>
          <w:sz w:val="22"/>
          <w:szCs w:val="22"/>
        </w:rPr>
        <w:t xml:space="preserve">Regolamento di Ateneo </w:t>
      </w:r>
      <w:r w:rsidR="00E67047"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>)</w:t>
      </w:r>
      <w:r w:rsidR="00B7666C" w:rsidRPr="00E67047">
        <w:rPr>
          <w:rFonts w:ascii="Arial" w:hAnsi="Arial" w:cs="Arial"/>
          <w:sz w:val="22"/>
          <w:szCs w:val="22"/>
        </w:rPr>
        <w:t xml:space="preserve"> </w:t>
      </w:r>
    </w:p>
    <w:p w14:paraId="312134A7" w14:textId="77777777"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61EDA7F5" w14:textId="7A636DBE" w:rsidR="00B7666C" w:rsidRDefault="00C95FE3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Accademico 202</w:t>
      </w:r>
      <w:r w:rsidR="00276E84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276E84">
        <w:rPr>
          <w:rFonts w:ascii="Arial" w:hAnsi="Arial" w:cs="Arial"/>
          <w:b/>
          <w:sz w:val="22"/>
          <w:szCs w:val="22"/>
        </w:rPr>
        <w:t>5</w:t>
      </w:r>
    </w:p>
    <w:p w14:paraId="7551522B" w14:textId="77777777" w:rsidR="00E67047" w:rsidRPr="00E67047" w:rsidRDefault="00E67047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CA389A" w14:textId="77777777" w:rsidR="00966D52" w:rsidRPr="00E67047" w:rsidRDefault="00E67047" w:rsidP="00E6704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 w:rsidR="00D371A4"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27EA44E3" w14:textId="77777777" w:rsidR="00E67047" w:rsidRPr="00AD4E8F" w:rsidRDefault="00E67047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1EC10E5F" w14:textId="77777777" w:rsidTr="00EC5107">
        <w:tc>
          <w:tcPr>
            <w:tcW w:w="9889" w:type="dxa"/>
            <w:shd w:val="clear" w:color="auto" w:fill="FEFFF3"/>
          </w:tcPr>
          <w:p w14:paraId="6161833E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4C600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5CDE17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14:paraId="12DE06E5" w14:textId="77777777" w:rsidTr="00EC5107">
        <w:tc>
          <w:tcPr>
            <w:tcW w:w="9889" w:type="dxa"/>
            <w:shd w:val="clear" w:color="auto" w:fill="F8FEF9"/>
          </w:tcPr>
          <w:p w14:paraId="6F510948" w14:textId="77777777"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2C1A8A35" w14:textId="77777777" w:rsidTr="00EC5107">
        <w:tc>
          <w:tcPr>
            <w:tcW w:w="9889" w:type="dxa"/>
            <w:shd w:val="clear" w:color="auto" w:fill="F8FEF9"/>
          </w:tcPr>
          <w:p w14:paraId="6ABB3CDB" w14:textId="77777777"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14:paraId="1134D545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2835"/>
        <w:gridCol w:w="3260"/>
      </w:tblGrid>
      <w:tr w:rsidR="008C3C68" w:rsidRPr="00AD4E8F" w14:paraId="2D4404B6" w14:textId="77777777" w:rsidTr="00F27F3A">
        <w:trPr>
          <w:trHeight w:val="3256"/>
        </w:trPr>
        <w:tc>
          <w:tcPr>
            <w:tcW w:w="9889" w:type="dxa"/>
            <w:gridSpan w:val="4"/>
            <w:tcBorders>
              <w:bottom w:val="single" w:sz="8" w:space="0" w:color="auto"/>
            </w:tcBorders>
            <w:shd w:val="clear" w:color="auto" w:fill="F7FFFF"/>
            <w:vAlign w:val="center"/>
          </w:tcPr>
          <w:p w14:paraId="32E66C84" w14:textId="77777777" w:rsidR="00F27F3A" w:rsidRDefault="00893C98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CDDE37C" w14:textId="43571A23" w:rsidR="000F408A" w:rsidRPr="000F408A" w:rsidRDefault="00F80B97" w:rsidP="00F27F3A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>
              <w:rPr>
                <w:rFonts w:ascii="Arial" w:hAnsi="Arial" w:cs="Arial"/>
                <w:b/>
                <w:szCs w:val="22"/>
              </w:rPr>
              <w:t>: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</w:t>
            </w:r>
            <w:r w:rsidR="00F27F3A">
              <w:rPr>
                <w:rFonts w:ascii="Arial" w:hAnsi="Arial" w:cs="Arial"/>
                <w:szCs w:val="22"/>
              </w:rPr>
              <w:t>__________________________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</w:t>
            </w:r>
          </w:p>
          <w:p w14:paraId="776CFC96" w14:textId="77777777" w:rsidR="000F408A" w:rsidRDefault="000F408A" w:rsidP="00E67047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r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2B22FFF4" w14:textId="77777777" w:rsidR="00D371A4" w:rsidRDefault="00D371A4" w:rsidP="00D371A4">
            <w:pPr>
              <w:ind w:right="-6"/>
              <w:rPr>
                <w:rFonts w:ascii="Arial" w:hAnsi="Arial" w:cs="Arial"/>
                <w:szCs w:val="22"/>
              </w:rPr>
            </w:pPr>
          </w:p>
          <w:p w14:paraId="78C1F80C" w14:textId="3624A0E0" w:rsidR="00F27F3A" w:rsidRDefault="00F80B97" w:rsidP="00F27F3A">
            <w:pPr>
              <w:spacing w:line="360" w:lineRule="auto"/>
              <w:ind w:right="-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F27F3A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45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>quarto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8662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>quinto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del corso di </w:t>
            </w:r>
            <w:r w:rsidR="00F27F3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F27F3A">
              <w:rPr>
                <w:rFonts w:ascii="Arial" w:hAnsi="Arial" w:cs="Arial"/>
                <w:szCs w:val="22"/>
                <w:u w:val="single"/>
              </w:rPr>
              <w:t xml:space="preserve"> a Ciclo Unico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in </w:t>
            </w:r>
            <w:r w:rsidR="00F27F3A">
              <w:rPr>
                <w:rFonts w:ascii="Arial" w:hAnsi="Arial" w:cs="Arial"/>
                <w:szCs w:val="22"/>
              </w:rPr>
              <w:t>Scienze della Formazione Primaria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</w:t>
            </w:r>
            <w:r w:rsidR="00F27F3A"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4455DE58" w14:textId="77777777" w:rsidR="00D371A4" w:rsidRDefault="00D371A4" w:rsidP="00D371A4">
            <w:pPr>
              <w:ind w:right="-6"/>
              <w:jc w:val="both"/>
              <w:rPr>
                <w:rFonts w:ascii="Arial" w:hAnsi="Arial" w:cs="Arial"/>
                <w:szCs w:val="22"/>
              </w:rPr>
            </w:pPr>
          </w:p>
          <w:p w14:paraId="2D3FA4B8" w14:textId="4C28897B" w:rsidR="00430C24" w:rsidRPr="00E67047" w:rsidRDefault="00F80B97" w:rsidP="00F27F3A">
            <w:pPr>
              <w:spacing w:line="360" w:lineRule="auto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="000F408A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="000F408A" w:rsidRPr="00AD4E8F">
              <w:rPr>
                <w:rFonts w:ascii="Arial" w:hAnsi="Arial" w:cs="Arial"/>
                <w:sz w:val="22"/>
                <w:szCs w:val="22"/>
              </w:rPr>
              <w:tab/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</w:t>
            </w:r>
            <w:proofErr w:type="spellStart"/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</w:t>
            </w:r>
            <w:proofErr w:type="spellEnd"/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7D9EFD02" w14:textId="77777777"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14:paraId="575D3195" w14:textId="77777777" w:rsidR="008C3C68" w:rsidRPr="00037ED5" w:rsidRDefault="00037ED5" w:rsidP="00037ED5">
            <w:pPr>
              <w:ind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</w:tc>
      </w:tr>
      <w:tr w:rsidR="00F27F3A" w:rsidRPr="00AD4E8F" w14:paraId="02176684" w14:textId="77777777" w:rsidTr="00037ED5">
        <w:trPr>
          <w:trHeight w:val="180"/>
        </w:trPr>
        <w:tc>
          <w:tcPr>
            <w:tcW w:w="379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7FFFF"/>
            <w:vAlign w:val="center"/>
          </w:tcPr>
          <w:p w14:paraId="25757CF5" w14:textId="77777777" w:rsid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7477761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7BBB9CCD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677B5922" w14:textId="77777777" w:rsidR="00037ED5" w:rsidRPr="00AD4E8F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F27F3A" w:rsidRPr="00AD4E8F" w14:paraId="1FAC453E" w14:textId="77777777" w:rsidTr="00037ED5">
        <w:trPr>
          <w:trHeight w:val="473"/>
        </w:trPr>
        <w:tc>
          <w:tcPr>
            <w:tcW w:w="3794" w:type="dxa"/>
            <w:gridSpan w:val="2"/>
            <w:vMerge/>
            <w:tcBorders>
              <w:right w:val="single" w:sz="8" w:space="0" w:color="auto"/>
            </w:tcBorders>
            <w:shd w:val="clear" w:color="auto" w:fill="F7FFFF"/>
          </w:tcPr>
          <w:p w14:paraId="56C47E6A" w14:textId="77777777" w:rsidR="00037ED5" w:rsidRDefault="00037ED5" w:rsidP="00037ED5">
            <w:pPr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4B3285A5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6C3DF350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8CBC391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2EE914B2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3ECBBAD8" w14:textId="77777777" w:rsidR="008C3C68" w:rsidRPr="00037ED5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2C1A5603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627DB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27EB4E5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71EE8AFB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bookmarkStart w:id="0" w:name="_Hlk182999802"/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6756BE8F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bookmarkEnd w:id="0"/>
    <w:p w14:paraId="05D96C10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35BD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5EB5DE4D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021E2278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591D0326" w14:textId="77777777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490EB36E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54065FA5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bookmarkStart w:id="1" w:name="_Hlk182999785"/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1390313C" w14:textId="2E58E6C0" w:rsidR="00F27F3A" w:rsidRDefault="00F27F3A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bookmarkEnd w:id="1"/>
    <w:p w14:paraId="23991E61" w14:textId="77777777" w:rsidR="00464B40" w:rsidRPr="00F27F3A" w:rsidRDefault="00464B40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7CDC8514" w14:textId="77777777" w:rsidTr="009C6222">
        <w:trPr>
          <w:trHeight w:val="222"/>
        </w:trPr>
        <w:tc>
          <w:tcPr>
            <w:tcW w:w="9616" w:type="dxa"/>
          </w:tcPr>
          <w:p w14:paraId="1DBD7AAE" w14:textId="414A6038" w:rsidR="001D38AF" w:rsidRPr="00F27F3A" w:rsidRDefault="001D38AF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bookmarkStart w:id="2" w:name="_Hlk182999755"/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9181B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636E2E22" w14:textId="77777777" w:rsidTr="009C6222">
        <w:trPr>
          <w:trHeight w:val="167"/>
        </w:trPr>
        <w:tc>
          <w:tcPr>
            <w:tcW w:w="9616" w:type="dxa"/>
          </w:tcPr>
          <w:p w14:paraId="32EA593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86735AB" w14:textId="77777777" w:rsidTr="009C6222">
        <w:trPr>
          <w:trHeight w:val="173"/>
        </w:trPr>
        <w:tc>
          <w:tcPr>
            <w:tcW w:w="9616" w:type="dxa"/>
          </w:tcPr>
          <w:p w14:paraId="14ECB84E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3AD2827" w14:textId="77777777" w:rsidTr="009C6222">
        <w:trPr>
          <w:trHeight w:val="173"/>
        </w:trPr>
        <w:tc>
          <w:tcPr>
            <w:tcW w:w="9616" w:type="dxa"/>
          </w:tcPr>
          <w:p w14:paraId="0A82B6D8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B52E5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5928A41" w14:textId="77777777" w:rsidTr="009C6222">
        <w:trPr>
          <w:trHeight w:val="222"/>
        </w:trPr>
        <w:tc>
          <w:tcPr>
            <w:tcW w:w="9616" w:type="dxa"/>
          </w:tcPr>
          <w:p w14:paraId="22D7E1C7" w14:textId="58E9E1DB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EFD46D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3C15C66" w14:textId="77777777" w:rsidTr="009C6222">
        <w:trPr>
          <w:trHeight w:val="167"/>
        </w:trPr>
        <w:tc>
          <w:tcPr>
            <w:tcW w:w="9616" w:type="dxa"/>
          </w:tcPr>
          <w:p w14:paraId="41CEC0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538E55" w14:textId="77777777" w:rsidTr="009C6222">
        <w:trPr>
          <w:trHeight w:val="173"/>
        </w:trPr>
        <w:tc>
          <w:tcPr>
            <w:tcW w:w="9616" w:type="dxa"/>
          </w:tcPr>
          <w:p w14:paraId="1C028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1FEC6A" w14:textId="77777777" w:rsidTr="009C6222">
        <w:trPr>
          <w:trHeight w:val="173"/>
        </w:trPr>
        <w:tc>
          <w:tcPr>
            <w:tcW w:w="9616" w:type="dxa"/>
          </w:tcPr>
          <w:p w14:paraId="4B8825D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947B9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6341E2B" w14:textId="77777777" w:rsidTr="009C6222">
        <w:trPr>
          <w:trHeight w:val="222"/>
        </w:trPr>
        <w:tc>
          <w:tcPr>
            <w:tcW w:w="9616" w:type="dxa"/>
          </w:tcPr>
          <w:p w14:paraId="525563F5" w14:textId="1B9D4530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0E898A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A6D03C" w14:textId="77777777" w:rsidTr="009C6222">
        <w:trPr>
          <w:trHeight w:val="167"/>
        </w:trPr>
        <w:tc>
          <w:tcPr>
            <w:tcW w:w="9616" w:type="dxa"/>
          </w:tcPr>
          <w:p w14:paraId="787654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AEE317" w14:textId="77777777" w:rsidTr="009C6222">
        <w:trPr>
          <w:trHeight w:val="173"/>
        </w:trPr>
        <w:tc>
          <w:tcPr>
            <w:tcW w:w="9616" w:type="dxa"/>
          </w:tcPr>
          <w:p w14:paraId="108F90B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ECB2F1" w14:textId="77777777" w:rsidTr="009C6222">
        <w:trPr>
          <w:trHeight w:val="173"/>
        </w:trPr>
        <w:tc>
          <w:tcPr>
            <w:tcW w:w="9616" w:type="dxa"/>
          </w:tcPr>
          <w:p w14:paraId="464ACEC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3938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8823360" w14:textId="77777777" w:rsidTr="009C6222">
        <w:trPr>
          <w:trHeight w:val="222"/>
        </w:trPr>
        <w:tc>
          <w:tcPr>
            <w:tcW w:w="9616" w:type="dxa"/>
          </w:tcPr>
          <w:p w14:paraId="1F0F95E2" w14:textId="2AD901BE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3F5D1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0144D52" w14:textId="77777777" w:rsidTr="009C6222">
        <w:trPr>
          <w:trHeight w:val="167"/>
        </w:trPr>
        <w:tc>
          <w:tcPr>
            <w:tcW w:w="9616" w:type="dxa"/>
          </w:tcPr>
          <w:p w14:paraId="35F9ED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0CEA0CF" w14:textId="77777777" w:rsidTr="009C6222">
        <w:trPr>
          <w:trHeight w:val="173"/>
        </w:trPr>
        <w:tc>
          <w:tcPr>
            <w:tcW w:w="9616" w:type="dxa"/>
          </w:tcPr>
          <w:p w14:paraId="35E72D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6CB0C7" w14:textId="77777777" w:rsidTr="009C6222">
        <w:trPr>
          <w:trHeight w:val="173"/>
        </w:trPr>
        <w:tc>
          <w:tcPr>
            <w:tcW w:w="9616" w:type="dxa"/>
          </w:tcPr>
          <w:p w14:paraId="11FBC9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7F216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8A022E7" w14:textId="77777777" w:rsidTr="009C6222">
        <w:trPr>
          <w:trHeight w:val="222"/>
        </w:trPr>
        <w:tc>
          <w:tcPr>
            <w:tcW w:w="9616" w:type="dxa"/>
          </w:tcPr>
          <w:p w14:paraId="00BF23C4" w14:textId="30E96C15" w:rsidR="00AD4E8F" w:rsidRPr="00AD4E8F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FCBCDB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0F2D329" w14:textId="77777777" w:rsidTr="009C6222">
        <w:trPr>
          <w:trHeight w:val="167"/>
        </w:trPr>
        <w:tc>
          <w:tcPr>
            <w:tcW w:w="9616" w:type="dxa"/>
          </w:tcPr>
          <w:p w14:paraId="0267BE0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5939611" w14:textId="77777777" w:rsidTr="009C6222">
        <w:trPr>
          <w:trHeight w:val="173"/>
        </w:trPr>
        <w:tc>
          <w:tcPr>
            <w:tcW w:w="9616" w:type="dxa"/>
          </w:tcPr>
          <w:p w14:paraId="5E9BAEF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C1DDA6" w14:textId="77777777" w:rsidTr="009C6222">
        <w:trPr>
          <w:trHeight w:val="173"/>
        </w:trPr>
        <w:tc>
          <w:tcPr>
            <w:tcW w:w="9616" w:type="dxa"/>
          </w:tcPr>
          <w:p w14:paraId="59F0D25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444EC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AADB2A8" w14:textId="77777777" w:rsidTr="009C6222">
        <w:trPr>
          <w:trHeight w:val="222"/>
        </w:trPr>
        <w:tc>
          <w:tcPr>
            <w:tcW w:w="9616" w:type="dxa"/>
          </w:tcPr>
          <w:p w14:paraId="5C8F682F" w14:textId="20A4B270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49CB3E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3EA8F08" w14:textId="77777777" w:rsidTr="009C6222">
        <w:trPr>
          <w:trHeight w:val="167"/>
        </w:trPr>
        <w:tc>
          <w:tcPr>
            <w:tcW w:w="9616" w:type="dxa"/>
          </w:tcPr>
          <w:p w14:paraId="44AB8A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F962FEF" w14:textId="77777777" w:rsidTr="009C6222">
        <w:trPr>
          <w:trHeight w:val="173"/>
        </w:trPr>
        <w:tc>
          <w:tcPr>
            <w:tcW w:w="9616" w:type="dxa"/>
          </w:tcPr>
          <w:p w14:paraId="587DDD0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D86499" w14:textId="77777777" w:rsidTr="009C6222">
        <w:trPr>
          <w:trHeight w:val="173"/>
        </w:trPr>
        <w:tc>
          <w:tcPr>
            <w:tcW w:w="9616" w:type="dxa"/>
          </w:tcPr>
          <w:p w14:paraId="6FB9D9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E6589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19D7C" w14:textId="77777777" w:rsidTr="009C6222">
        <w:trPr>
          <w:trHeight w:val="222"/>
        </w:trPr>
        <w:tc>
          <w:tcPr>
            <w:tcW w:w="9616" w:type="dxa"/>
          </w:tcPr>
          <w:p w14:paraId="76E28454" w14:textId="60A7F45A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AFB900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DD8A33E" w14:textId="77777777" w:rsidTr="009C6222">
        <w:trPr>
          <w:trHeight w:val="167"/>
        </w:trPr>
        <w:tc>
          <w:tcPr>
            <w:tcW w:w="9616" w:type="dxa"/>
          </w:tcPr>
          <w:p w14:paraId="37936D6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150EA5" w14:textId="77777777" w:rsidTr="009C6222">
        <w:trPr>
          <w:trHeight w:val="173"/>
        </w:trPr>
        <w:tc>
          <w:tcPr>
            <w:tcW w:w="9616" w:type="dxa"/>
          </w:tcPr>
          <w:p w14:paraId="6AFB5C6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4A0F42" w14:textId="77777777" w:rsidTr="009C6222">
        <w:trPr>
          <w:trHeight w:val="173"/>
        </w:trPr>
        <w:tc>
          <w:tcPr>
            <w:tcW w:w="9616" w:type="dxa"/>
          </w:tcPr>
          <w:p w14:paraId="6ADFBC5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4745D" w14:textId="3EEF62B4" w:rsidR="009C6222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0AA6C69" w14:textId="77777777" w:rsidR="00464B40" w:rsidRPr="00AD4E8F" w:rsidRDefault="00464B40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AA56961" w14:textId="77777777" w:rsidTr="009C6222">
        <w:trPr>
          <w:trHeight w:val="222"/>
        </w:trPr>
        <w:tc>
          <w:tcPr>
            <w:tcW w:w="9616" w:type="dxa"/>
          </w:tcPr>
          <w:p w14:paraId="33E0F1D2" w14:textId="4F3EFFFD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7A9DD8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1C0CAFC" w14:textId="77777777" w:rsidTr="009C6222">
        <w:trPr>
          <w:trHeight w:val="167"/>
        </w:trPr>
        <w:tc>
          <w:tcPr>
            <w:tcW w:w="9616" w:type="dxa"/>
          </w:tcPr>
          <w:p w14:paraId="26C86B1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E8645AB" w14:textId="77777777" w:rsidTr="009C6222">
        <w:trPr>
          <w:trHeight w:val="173"/>
        </w:trPr>
        <w:tc>
          <w:tcPr>
            <w:tcW w:w="9616" w:type="dxa"/>
          </w:tcPr>
          <w:p w14:paraId="0C3814E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47E4E83" w14:textId="77777777" w:rsidTr="009C6222">
        <w:trPr>
          <w:trHeight w:val="173"/>
        </w:trPr>
        <w:tc>
          <w:tcPr>
            <w:tcW w:w="9616" w:type="dxa"/>
          </w:tcPr>
          <w:p w14:paraId="602B9EF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6EAA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C441076" w14:textId="77777777" w:rsidTr="009C6222">
        <w:trPr>
          <w:trHeight w:val="222"/>
        </w:trPr>
        <w:tc>
          <w:tcPr>
            <w:tcW w:w="9616" w:type="dxa"/>
          </w:tcPr>
          <w:p w14:paraId="77B44D8C" w14:textId="17475268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B0FE7F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6E7E30C" w14:textId="77777777" w:rsidTr="009C6222">
        <w:trPr>
          <w:trHeight w:val="167"/>
        </w:trPr>
        <w:tc>
          <w:tcPr>
            <w:tcW w:w="9616" w:type="dxa"/>
          </w:tcPr>
          <w:p w14:paraId="2A3824C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A2E429E" w14:textId="77777777" w:rsidTr="009C6222">
        <w:trPr>
          <w:trHeight w:val="173"/>
        </w:trPr>
        <w:tc>
          <w:tcPr>
            <w:tcW w:w="9616" w:type="dxa"/>
          </w:tcPr>
          <w:p w14:paraId="48FE2DC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7DDE269" w14:textId="77777777" w:rsidTr="009C6222">
        <w:trPr>
          <w:trHeight w:val="173"/>
        </w:trPr>
        <w:tc>
          <w:tcPr>
            <w:tcW w:w="9616" w:type="dxa"/>
          </w:tcPr>
          <w:p w14:paraId="3BBE8AC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D397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530841D" w14:textId="77777777" w:rsidTr="009C6222">
        <w:trPr>
          <w:trHeight w:val="222"/>
        </w:trPr>
        <w:tc>
          <w:tcPr>
            <w:tcW w:w="9616" w:type="dxa"/>
          </w:tcPr>
          <w:p w14:paraId="1A6B8AD2" w14:textId="431A33F5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AB963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C245BA2" w14:textId="77777777" w:rsidTr="009C6222">
        <w:trPr>
          <w:trHeight w:val="167"/>
        </w:trPr>
        <w:tc>
          <w:tcPr>
            <w:tcW w:w="9616" w:type="dxa"/>
          </w:tcPr>
          <w:p w14:paraId="514917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E13437" w14:textId="77777777" w:rsidTr="009C6222">
        <w:trPr>
          <w:trHeight w:val="173"/>
        </w:trPr>
        <w:tc>
          <w:tcPr>
            <w:tcW w:w="9616" w:type="dxa"/>
          </w:tcPr>
          <w:p w14:paraId="19DC4F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4AB1EB" w14:textId="77777777" w:rsidTr="009C6222">
        <w:trPr>
          <w:trHeight w:val="173"/>
        </w:trPr>
        <w:tc>
          <w:tcPr>
            <w:tcW w:w="9616" w:type="dxa"/>
          </w:tcPr>
          <w:p w14:paraId="619CED5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2DD7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2371483" w14:textId="77777777" w:rsidTr="009C6222">
        <w:trPr>
          <w:trHeight w:val="222"/>
        </w:trPr>
        <w:tc>
          <w:tcPr>
            <w:tcW w:w="9616" w:type="dxa"/>
          </w:tcPr>
          <w:p w14:paraId="223761F2" w14:textId="4FE67D2B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1B5457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08CFC8" w14:textId="77777777" w:rsidTr="009C6222">
        <w:trPr>
          <w:trHeight w:val="167"/>
        </w:trPr>
        <w:tc>
          <w:tcPr>
            <w:tcW w:w="9616" w:type="dxa"/>
          </w:tcPr>
          <w:p w14:paraId="761AD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A27C54" w14:textId="77777777" w:rsidTr="009C6222">
        <w:trPr>
          <w:trHeight w:val="173"/>
        </w:trPr>
        <w:tc>
          <w:tcPr>
            <w:tcW w:w="9616" w:type="dxa"/>
          </w:tcPr>
          <w:p w14:paraId="331820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34C1F8" w14:textId="77777777" w:rsidTr="009C6222">
        <w:trPr>
          <w:trHeight w:val="173"/>
        </w:trPr>
        <w:tc>
          <w:tcPr>
            <w:tcW w:w="9616" w:type="dxa"/>
          </w:tcPr>
          <w:p w14:paraId="5788691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ABE4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F2E0F9C" w14:textId="77777777" w:rsidTr="009C6222">
        <w:trPr>
          <w:trHeight w:val="222"/>
        </w:trPr>
        <w:tc>
          <w:tcPr>
            <w:tcW w:w="9616" w:type="dxa"/>
          </w:tcPr>
          <w:p w14:paraId="2CA33570" w14:textId="0642E15A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C45DCA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A2452A8" w14:textId="77777777" w:rsidTr="009C6222">
        <w:trPr>
          <w:trHeight w:val="167"/>
        </w:trPr>
        <w:tc>
          <w:tcPr>
            <w:tcW w:w="9616" w:type="dxa"/>
          </w:tcPr>
          <w:p w14:paraId="5519CEE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6F1B7B" w14:textId="77777777" w:rsidTr="009C6222">
        <w:trPr>
          <w:trHeight w:val="173"/>
        </w:trPr>
        <w:tc>
          <w:tcPr>
            <w:tcW w:w="9616" w:type="dxa"/>
          </w:tcPr>
          <w:p w14:paraId="3E83DA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6132EC" w14:textId="77777777" w:rsidTr="009C6222">
        <w:trPr>
          <w:trHeight w:val="173"/>
        </w:trPr>
        <w:tc>
          <w:tcPr>
            <w:tcW w:w="9616" w:type="dxa"/>
          </w:tcPr>
          <w:p w14:paraId="387E326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D9F77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0CE11E" w14:textId="77777777" w:rsidTr="009C6222">
        <w:trPr>
          <w:trHeight w:val="222"/>
        </w:trPr>
        <w:tc>
          <w:tcPr>
            <w:tcW w:w="9616" w:type="dxa"/>
          </w:tcPr>
          <w:p w14:paraId="3DF7ABC8" w14:textId="547B5C4D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185F4C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340F413" w14:textId="77777777" w:rsidTr="009C6222">
        <w:trPr>
          <w:trHeight w:val="167"/>
        </w:trPr>
        <w:tc>
          <w:tcPr>
            <w:tcW w:w="9616" w:type="dxa"/>
          </w:tcPr>
          <w:p w14:paraId="68251F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6E1B55A" w14:textId="77777777" w:rsidTr="009C6222">
        <w:trPr>
          <w:trHeight w:val="173"/>
        </w:trPr>
        <w:tc>
          <w:tcPr>
            <w:tcW w:w="9616" w:type="dxa"/>
          </w:tcPr>
          <w:p w14:paraId="1DE074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45BDCF" w14:textId="77777777" w:rsidTr="009C6222">
        <w:trPr>
          <w:trHeight w:val="173"/>
        </w:trPr>
        <w:tc>
          <w:tcPr>
            <w:tcW w:w="9616" w:type="dxa"/>
          </w:tcPr>
          <w:p w14:paraId="5BF724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FFFA7" w14:textId="77777777" w:rsidR="00F27F3A" w:rsidRPr="00AD4E8F" w:rsidRDefault="00F27F3A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9A4D1A2" w14:textId="77777777" w:rsidTr="009C6222">
        <w:trPr>
          <w:trHeight w:val="222"/>
        </w:trPr>
        <w:tc>
          <w:tcPr>
            <w:tcW w:w="9616" w:type="dxa"/>
          </w:tcPr>
          <w:p w14:paraId="2AAF9830" w14:textId="7F2D65D1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D6E404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17C7BF4" w14:textId="77777777" w:rsidTr="009C6222">
        <w:trPr>
          <w:trHeight w:val="167"/>
        </w:trPr>
        <w:tc>
          <w:tcPr>
            <w:tcW w:w="9616" w:type="dxa"/>
          </w:tcPr>
          <w:p w14:paraId="430B3EF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66575E" w14:textId="77777777" w:rsidTr="009C6222">
        <w:trPr>
          <w:trHeight w:val="173"/>
        </w:trPr>
        <w:tc>
          <w:tcPr>
            <w:tcW w:w="9616" w:type="dxa"/>
          </w:tcPr>
          <w:p w14:paraId="3FAC05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96C6DAC" w14:textId="77777777" w:rsidTr="009C6222">
        <w:trPr>
          <w:trHeight w:val="173"/>
        </w:trPr>
        <w:tc>
          <w:tcPr>
            <w:tcW w:w="9616" w:type="dxa"/>
          </w:tcPr>
          <w:p w14:paraId="0232943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C74EE5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94F9AF" w14:textId="77777777" w:rsidTr="009C6222">
        <w:trPr>
          <w:trHeight w:val="222"/>
        </w:trPr>
        <w:tc>
          <w:tcPr>
            <w:tcW w:w="9616" w:type="dxa"/>
          </w:tcPr>
          <w:p w14:paraId="392A7FFB" w14:textId="4A5B7E2E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</w:t>
            </w:r>
          </w:p>
          <w:p w14:paraId="2E7CA364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261736" w14:textId="77777777" w:rsidTr="009C6222">
        <w:trPr>
          <w:trHeight w:val="167"/>
        </w:trPr>
        <w:tc>
          <w:tcPr>
            <w:tcW w:w="9616" w:type="dxa"/>
          </w:tcPr>
          <w:p w14:paraId="343B9D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6273CB" w14:textId="77777777" w:rsidTr="009C6222">
        <w:trPr>
          <w:trHeight w:val="173"/>
        </w:trPr>
        <w:tc>
          <w:tcPr>
            <w:tcW w:w="9616" w:type="dxa"/>
          </w:tcPr>
          <w:p w14:paraId="465560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269BCF" w14:textId="77777777" w:rsidTr="009C6222">
        <w:trPr>
          <w:trHeight w:val="173"/>
        </w:trPr>
        <w:tc>
          <w:tcPr>
            <w:tcW w:w="9616" w:type="dxa"/>
          </w:tcPr>
          <w:p w14:paraId="6001264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A68C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F0236A" w14:textId="77777777" w:rsidTr="009C6222">
        <w:trPr>
          <w:trHeight w:val="222"/>
        </w:trPr>
        <w:tc>
          <w:tcPr>
            <w:tcW w:w="9616" w:type="dxa"/>
          </w:tcPr>
          <w:p w14:paraId="60E297DF" w14:textId="4D52BE6E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FE930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5D734" w14:textId="77777777" w:rsidTr="009C6222">
        <w:trPr>
          <w:trHeight w:val="167"/>
        </w:trPr>
        <w:tc>
          <w:tcPr>
            <w:tcW w:w="9616" w:type="dxa"/>
          </w:tcPr>
          <w:p w14:paraId="1A8B81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A38A9B8" w14:textId="77777777" w:rsidTr="009C6222">
        <w:trPr>
          <w:trHeight w:val="173"/>
        </w:trPr>
        <w:tc>
          <w:tcPr>
            <w:tcW w:w="9616" w:type="dxa"/>
          </w:tcPr>
          <w:p w14:paraId="307DEE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6F9B13" w14:textId="77777777" w:rsidTr="009C6222">
        <w:trPr>
          <w:trHeight w:val="173"/>
        </w:trPr>
        <w:tc>
          <w:tcPr>
            <w:tcW w:w="9616" w:type="dxa"/>
          </w:tcPr>
          <w:p w14:paraId="1AD3F52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536C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EF22B9F" w14:textId="77777777" w:rsidTr="009C6222">
        <w:trPr>
          <w:trHeight w:val="222"/>
        </w:trPr>
        <w:tc>
          <w:tcPr>
            <w:tcW w:w="9616" w:type="dxa"/>
          </w:tcPr>
          <w:p w14:paraId="3222BB78" w14:textId="722023CD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797EC2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47C3D4" w14:textId="77777777" w:rsidTr="009C6222">
        <w:trPr>
          <w:trHeight w:val="167"/>
        </w:trPr>
        <w:tc>
          <w:tcPr>
            <w:tcW w:w="9616" w:type="dxa"/>
          </w:tcPr>
          <w:p w14:paraId="7B80263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DDA629C" w14:textId="77777777" w:rsidTr="009C6222">
        <w:trPr>
          <w:trHeight w:val="173"/>
        </w:trPr>
        <w:tc>
          <w:tcPr>
            <w:tcW w:w="9616" w:type="dxa"/>
          </w:tcPr>
          <w:p w14:paraId="22309BE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6931C6" w14:textId="77777777" w:rsidTr="009C6222">
        <w:trPr>
          <w:trHeight w:val="173"/>
        </w:trPr>
        <w:tc>
          <w:tcPr>
            <w:tcW w:w="9616" w:type="dxa"/>
          </w:tcPr>
          <w:p w14:paraId="7E05C52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4A2A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0B0AAEC" w14:textId="77777777" w:rsidTr="009C6222">
        <w:trPr>
          <w:trHeight w:val="222"/>
        </w:trPr>
        <w:tc>
          <w:tcPr>
            <w:tcW w:w="9616" w:type="dxa"/>
          </w:tcPr>
          <w:p w14:paraId="7A2147BE" w14:textId="7330001D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9CA4B1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DEF1D46" w14:textId="77777777" w:rsidTr="009C6222">
        <w:trPr>
          <w:trHeight w:val="167"/>
        </w:trPr>
        <w:tc>
          <w:tcPr>
            <w:tcW w:w="9616" w:type="dxa"/>
          </w:tcPr>
          <w:p w14:paraId="6499DE3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849975" w14:textId="77777777" w:rsidTr="009C6222">
        <w:trPr>
          <w:trHeight w:val="173"/>
        </w:trPr>
        <w:tc>
          <w:tcPr>
            <w:tcW w:w="9616" w:type="dxa"/>
          </w:tcPr>
          <w:p w14:paraId="59430E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E4C9165" w14:textId="77777777" w:rsidTr="009C6222">
        <w:trPr>
          <w:trHeight w:val="173"/>
        </w:trPr>
        <w:tc>
          <w:tcPr>
            <w:tcW w:w="9616" w:type="dxa"/>
          </w:tcPr>
          <w:p w14:paraId="0600230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C9EAB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244AAA3" w14:textId="77777777" w:rsidTr="009C6222">
        <w:trPr>
          <w:trHeight w:val="222"/>
        </w:trPr>
        <w:tc>
          <w:tcPr>
            <w:tcW w:w="9616" w:type="dxa"/>
          </w:tcPr>
          <w:p w14:paraId="388FCFC7" w14:textId="36F44778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022CDF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2F07738" w14:textId="77777777" w:rsidTr="009C6222">
        <w:trPr>
          <w:trHeight w:val="167"/>
        </w:trPr>
        <w:tc>
          <w:tcPr>
            <w:tcW w:w="9616" w:type="dxa"/>
          </w:tcPr>
          <w:p w14:paraId="2F531F9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5F310EA" w14:textId="77777777" w:rsidTr="009C6222">
        <w:trPr>
          <w:trHeight w:val="173"/>
        </w:trPr>
        <w:tc>
          <w:tcPr>
            <w:tcW w:w="9616" w:type="dxa"/>
          </w:tcPr>
          <w:p w14:paraId="7E1A671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46B085" w14:textId="77777777" w:rsidTr="009C6222">
        <w:trPr>
          <w:trHeight w:val="173"/>
        </w:trPr>
        <w:tc>
          <w:tcPr>
            <w:tcW w:w="9616" w:type="dxa"/>
          </w:tcPr>
          <w:p w14:paraId="68DCB6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C81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CDAFA6A" w14:textId="77777777" w:rsidTr="009C6222">
        <w:trPr>
          <w:trHeight w:val="222"/>
        </w:trPr>
        <w:tc>
          <w:tcPr>
            <w:tcW w:w="9616" w:type="dxa"/>
          </w:tcPr>
          <w:p w14:paraId="74345E0F" w14:textId="565DF4B6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8096E5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467146" w14:textId="77777777" w:rsidTr="009C6222">
        <w:trPr>
          <w:trHeight w:val="167"/>
        </w:trPr>
        <w:tc>
          <w:tcPr>
            <w:tcW w:w="9616" w:type="dxa"/>
          </w:tcPr>
          <w:p w14:paraId="37C5832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82EDD20" w14:textId="77777777" w:rsidTr="009C6222">
        <w:trPr>
          <w:trHeight w:val="173"/>
        </w:trPr>
        <w:tc>
          <w:tcPr>
            <w:tcW w:w="9616" w:type="dxa"/>
          </w:tcPr>
          <w:p w14:paraId="3C7464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C32857" w14:textId="77777777" w:rsidTr="009C6222">
        <w:trPr>
          <w:trHeight w:val="173"/>
        </w:trPr>
        <w:tc>
          <w:tcPr>
            <w:tcW w:w="9616" w:type="dxa"/>
          </w:tcPr>
          <w:p w14:paraId="18E5FA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EAB4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9EBDF1F" w14:textId="77777777" w:rsidTr="009C6222">
        <w:trPr>
          <w:trHeight w:val="222"/>
        </w:trPr>
        <w:tc>
          <w:tcPr>
            <w:tcW w:w="9616" w:type="dxa"/>
          </w:tcPr>
          <w:p w14:paraId="15BE5A6E" w14:textId="5222D285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29FDCF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4D9569F" w14:textId="77777777" w:rsidTr="009C6222">
        <w:trPr>
          <w:trHeight w:val="167"/>
        </w:trPr>
        <w:tc>
          <w:tcPr>
            <w:tcW w:w="9616" w:type="dxa"/>
          </w:tcPr>
          <w:p w14:paraId="38DB6C5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163B4F" w14:textId="77777777" w:rsidTr="009C6222">
        <w:trPr>
          <w:trHeight w:val="173"/>
        </w:trPr>
        <w:tc>
          <w:tcPr>
            <w:tcW w:w="9616" w:type="dxa"/>
          </w:tcPr>
          <w:p w14:paraId="30DCF0F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7F2B435" w14:textId="77777777" w:rsidTr="009C6222">
        <w:trPr>
          <w:trHeight w:val="173"/>
        </w:trPr>
        <w:tc>
          <w:tcPr>
            <w:tcW w:w="9616" w:type="dxa"/>
          </w:tcPr>
          <w:p w14:paraId="1AEE02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32695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B522263" w14:textId="77777777" w:rsidTr="009C6222">
        <w:trPr>
          <w:trHeight w:val="222"/>
        </w:trPr>
        <w:tc>
          <w:tcPr>
            <w:tcW w:w="9616" w:type="dxa"/>
          </w:tcPr>
          <w:p w14:paraId="54FF355F" w14:textId="37CF4EE1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64B40"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 w:rsidR="004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40"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="00464B40"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 w:rsidR="00464B40"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DAF5B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1F2B50" w14:textId="77777777" w:rsidTr="009C6222">
        <w:trPr>
          <w:trHeight w:val="167"/>
        </w:trPr>
        <w:tc>
          <w:tcPr>
            <w:tcW w:w="9616" w:type="dxa"/>
          </w:tcPr>
          <w:p w14:paraId="08FDEA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B940845" w14:textId="77777777" w:rsidTr="009C6222">
        <w:trPr>
          <w:trHeight w:val="173"/>
        </w:trPr>
        <w:tc>
          <w:tcPr>
            <w:tcW w:w="9616" w:type="dxa"/>
          </w:tcPr>
          <w:p w14:paraId="16CD431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9597A4" w14:textId="77777777" w:rsidTr="009C6222">
        <w:trPr>
          <w:trHeight w:val="173"/>
        </w:trPr>
        <w:tc>
          <w:tcPr>
            <w:tcW w:w="9616" w:type="dxa"/>
          </w:tcPr>
          <w:p w14:paraId="590E38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4729287E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10337C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A5CEC8C" w14:textId="49EB8276" w:rsidR="00620C1F" w:rsidRDefault="00620C1F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6AF8CD45" w14:textId="77777777" w:rsidR="00620C1F" w:rsidRDefault="00620C1F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087BBB2" w14:textId="77777777" w:rsidR="00620C1F" w:rsidRPr="00852A9F" w:rsidRDefault="00620C1F" w:rsidP="00620C1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852A9F">
        <w:rPr>
          <w:rFonts w:ascii="Arial" w:hAnsi="Arial" w:cs="Arial"/>
          <w:b/>
          <w:szCs w:val="24"/>
        </w:rPr>
        <w:t>DICHIARAZIONE DI RESPONSABILITA’</w:t>
      </w:r>
    </w:p>
    <w:p w14:paraId="723852F5" w14:textId="77777777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5D38327" w14:textId="77777777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, inoltre,</w:t>
      </w:r>
      <w:r w:rsidRPr="00ED420B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b/>
          <w:bCs/>
          <w:sz w:val="22"/>
          <w:szCs w:val="22"/>
        </w:rPr>
        <w:t>dichiara sotto la propria responsabilità</w:t>
      </w:r>
      <w:r w:rsidRPr="00ED420B">
        <w:rPr>
          <w:rFonts w:ascii="Arial" w:hAnsi="Arial" w:cs="Arial"/>
          <w:sz w:val="22"/>
          <w:szCs w:val="22"/>
        </w:rPr>
        <w:t>, ai sensi dell'art. 46 D.P.R. n. 445/2000, consapevole delle sanzioni penali richiamate dall'art. 76 del D.P.R. 445/2000 in caso di dichiarazioni mendaci</w:t>
      </w:r>
      <w:r>
        <w:rPr>
          <w:rFonts w:ascii="Arial" w:hAnsi="Arial" w:cs="Arial"/>
          <w:sz w:val="22"/>
          <w:szCs w:val="22"/>
        </w:rPr>
        <w:t xml:space="preserve">, </w:t>
      </w:r>
      <w:r w:rsidRPr="00ED420B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(</w:t>
      </w:r>
      <w:r w:rsidRPr="00ED420B">
        <w:rPr>
          <w:rFonts w:ascii="Arial" w:hAnsi="Arial" w:cs="Arial"/>
          <w:sz w:val="22"/>
          <w:szCs w:val="22"/>
        </w:rPr>
        <w:t>selezionare l'opzione pertinente</w:t>
      </w:r>
      <w:r>
        <w:rPr>
          <w:rFonts w:ascii="Arial" w:hAnsi="Arial" w:cs="Arial"/>
          <w:sz w:val="22"/>
          <w:szCs w:val="22"/>
        </w:rPr>
        <w:t>)</w:t>
      </w:r>
      <w:r w:rsidRPr="00ED420B">
        <w:rPr>
          <w:rFonts w:ascii="Arial" w:hAnsi="Arial" w:cs="Arial"/>
          <w:sz w:val="22"/>
          <w:szCs w:val="22"/>
        </w:rPr>
        <w:t>:</w:t>
      </w:r>
    </w:p>
    <w:p w14:paraId="4E5B682D" w14:textId="77777777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147505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Pr="00474568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sz w:val="22"/>
          <w:szCs w:val="22"/>
        </w:rPr>
        <w:t>essere attualmente iscritto/a al corso di _________________</w:t>
      </w:r>
      <w:r>
        <w:rPr>
          <w:rFonts w:ascii="Arial" w:hAnsi="Arial" w:cs="Arial"/>
          <w:sz w:val="22"/>
          <w:szCs w:val="22"/>
        </w:rPr>
        <w:t>_</w:t>
      </w:r>
      <w:r w:rsidRPr="00ED420B">
        <w:rPr>
          <w:rFonts w:ascii="Arial" w:hAnsi="Arial" w:cs="Arial"/>
          <w:sz w:val="22"/>
          <w:szCs w:val="22"/>
        </w:rPr>
        <w:t xml:space="preserve">________ per l'A.A. </w:t>
      </w:r>
      <w:r>
        <w:rPr>
          <w:rFonts w:ascii="Arial" w:hAnsi="Arial" w:cs="Arial"/>
          <w:sz w:val="22"/>
          <w:szCs w:val="22"/>
        </w:rPr>
        <w:t>__________</w:t>
      </w:r>
    </w:p>
    <w:p w14:paraId="23B86DAD" w14:textId="77777777" w:rsidR="00620C1F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73285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Pr="00474568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sz w:val="22"/>
          <w:szCs w:val="22"/>
        </w:rPr>
        <w:t>aver cessato la propria iscrizione in data</w:t>
      </w:r>
      <w:r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  <w:r w:rsidRPr="00ED420B">
        <w:rPr>
          <w:rFonts w:ascii="Arial" w:hAnsi="Arial" w:cs="Arial"/>
          <w:sz w:val="22"/>
          <w:szCs w:val="22"/>
        </w:rPr>
        <w:t>__ per il seguente motivo:</w:t>
      </w:r>
    </w:p>
    <w:p w14:paraId="75544BD4" w14:textId="77777777" w:rsidR="00620C1F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 xml:space="preserve"> __________________</w:t>
      </w:r>
      <w:r>
        <w:rPr>
          <w:rFonts w:ascii="Arial" w:hAnsi="Arial" w:cs="Arial"/>
          <w:sz w:val="22"/>
          <w:szCs w:val="22"/>
        </w:rPr>
        <w:t>_</w:t>
      </w:r>
      <w:r w:rsidRPr="00ED420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</w:t>
      </w:r>
      <w:r w:rsidRPr="00ED420B">
        <w:rPr>
          <w:rFonts w:ascii="Arial" w:hAnsi="Arial" w:cs="Arial"/>
          <w:sz w:val="22"/>
          <w:szCs w:val="22"/>
        </w:rPr>
        <w:t>_____ (specificare: laurea/rinuncia agli studi/altro)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EDF6E2" w14:textId="77777777" w:rsidR="00620C1F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25011C" w14:textId="77777777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cessazione della propria iscrizione </w:t>
      </w:r>
      <w:r w:rsidRPr="00ED420B">
        <w:rPr>
          <w:rFonts w:ascii="Arial" w:hAnsi="Arial" w:cs="Arial"/>
          <w:sz w:val="22"/>
          <w:szCs w:val="22"/>
        </w:rPr>
        <w:t>Il/La sottoscritto/a dichiara</w:t>
      </w:r>
      <w:r>
        <w:rPr>
          <w:rFonts w:ascii="Arial" w:hAnsi="Arial" w:cs="Arial"/>
          <w:sz w:val="22"/>
          <w:szCs w:val="22"/>
        </w:rPr>
        <w:t xml:space="preserve"> di aver tempestivamente informato la Segreteria Corsi di Studio Scienze Umane via e-mail in data _________ come previsto dal Bando.</w:t>
      </w:r>
    </w:p>
    <w:p w14:paraId="3FA8742D" w14:textId="77777777" w:rsidR="00620C1F" w:rsidRDefault="00620C1F" w:rsidP="00620C1F">
      <w:pPr>
        <w:pStyle w:val="Titolo2"/>
        <w:jc w:val="both"/>
        <w:rPr>
          <w:rFonts w:ascii="Arial" w:hAnsi="Arial" w:cs="Arial"/>
          <w:sz w:val="22"/>
          <w:szCs w:val="22"/>
        </w:rPr>
      </w:pPr>
    </w:p>
    <w:p w14:paraId="3C7DB67E" w14:textId="77777777" w:rsidR="00620C1F" w:rsidRPr="00ED420B" w:rsidRDefault="00620C1F" w:rsidP="00620C1F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 dichiara di essere consapevole che, come previsto dal Bando e dal Regolamento</w:t>
      </w:r>
      <w:r>
        <w:rPr>
          <w:rFonts w:ascii="Arial" w:hAnsi="Arial" w:cs="Arial"/>
          <w:sz w:val="22"/>
          <w:szCs w:val="22"/>
        </w:rPr>
        <w:t xml:space="preserve"> di Ateneo </w:t>
      </w:r>
      <w:r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4984/2021, prot. 203187</w:t>
      </w:r>
      <w:r>
        <w:rPr>
          <w:rFonts w:cstheme="minorHAnsi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del 3 giugno 2021</w:t>
      </w:r>
      <w:r w:rsidRPr="00ED420B">
        <w:rPr>
          <w:rFonts w:ascii="Arial" w:hAnsi="Arial" w:cs="Arial"/>
          <w:sz w:val="22"/>
          <w:szCs w:val="22"/>
        </w:rPr>
        <w:t>, il compenso verrà ricalcolato in base alle ore effettivamente svolte durante il periodo di iscrizione all'Università, essendo la perdita dello status di studente/studentessa causa di decadenza dal beneficio.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CED8F0" w14:textId="77777777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3654EDF" w14:textId="65E7B930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B860A6" w14:textId="77777777" w:rsidR="00620C1F" w:rsidRDefault="00620C1F" w:rsidP="00620C1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08F9921" w14:textId="77777777" w:rsidR="00620C1F" w:rsidRPr="00AD4E8F" w:rsidRDefault="00620C1F" w:rsidP="00620C1F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14:paraId="3FF251D8" w14:textId="00F14113" w:rsidR="00620C1F" w:rsidRDefault="00620C1F" w:rsidP="00620C1F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Pr="00AD4E8F">
        <w:rPr>
          <w:rFonts w:ascii="Arial" w:hAnsi="Arial" w:cs="Arial"/>
          <w:szCs w:val="24"/>
        </w:rPr>
        <w:t xml:space="preserve">per attività </w:t>
      </w:r>
      <w:r>
        <w:rPr>
          <w:rFonts w:ascii="Arial" w:hAnsi="Arial" w:cs="Arial"/>
          <w:szCs w:val="24"/>
        </w:rPr>
        <w:t xml:space="preserve">di Tutorato </w:t>
      </w:r>
      <w:r>
        <w:rPr>
          <w:rFonts w:ascii="Arial" w:hAnsi="Arial" w:cs="Arial"/>
          <w:szCs w:val="24"/>
        </w:rPr>
        <w:t>Didattico</w:t>
      </w:r>
    </w:p>
    <w:p w14:paraId="4E3A908D" w14:textId="77777777" w:rsidR="00620C1F" w:rsidRPr="00ED420B" w:rsidRDefault="00620C1F" w:rsidP="00620C1F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701"/>
      </w:tblGrid>
      <w:tr w:rsidR="00620C1F" w:rsidRPr="00AD4E8F" w14:paraId="110265FB" w14:textId="77777777" w:rsidTr="00581C69">
        <w:tc>
          <w:tcPr>
            <w:tcW w:w="7797" w:type="dxa"/>
            <w:shd w:val="clear" w:color="auto" w:fill="FFFFCC"/>
            <w:vAlign w:val="center"/>
          </w:tcPr>
          <w:p w14:paraId="37C85D32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1) Ore di attività previste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dal contratto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1CAC1731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n._______ </w:t>
            </w:r>
          </w:p>
        </w:tc>
      </w:tr>
      <w:tr w:rsidR="00620C1F" w:rsidRPr="00AD4E8F" w14:paraId="1E74722E" w14:textId="77777777" w:rsidTr="00581C69">
        <w:tc>
          <w:tcPr>
            <w:tcW w:w="7797" w:type="dxa"/>
            <w:shd w:val="clear" w:color="auto" w:fill="EAF1DD" w:themeFill="accent3" w:themeFillTint="33"/>
            <w:vAlign w:val="center"/>
          </w:tcPr>
          <w:p w14:paraId="240F03FC" w14:textId="77777777" w:rsidR="00620C1F" w:rsidRPr="006D3634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D3634">
              <w:rPr>
                <w:rFonts w:ascii="Arial" w:hAnsi="Arial" w:cs="Arial"/>
                <w:b/>
                <w:sz w:val="22"/>
                <w:szCs w:val="22"/>
              </w:rPr>
              <w:t>2) Ore di attività effettivamente svolte durante la carriera universitaria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F189E0E" w14:textId="77777777" w:rsidR="00620C1F" w:rsidRPr="00AD4E8F" w:rsidRDefault="00620C1F" w:rsidP="00581C6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620C1F" w:rsidRPr="00AD4E8F" w14:paraId="52F98647" w14:textId="77777777" w:rsidTr="00581C69">
        <w:tc>
          <w:tcPr>
            <w:tcW w:w="7797" w:type="dxa"/>
            <w:shd w:val="clear" w:color="auto" w:fill="FFB7B9"/>
            <w:vAlign w:val="center"/>
          </w:tcPr>
          <w:p w14:paraId="744D022F" w14:textId="77777777" w:rsidR="00620C1F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Pr="00AB7CE8">
              <w:rPr>
                <w:rFonts w:ascii="Arial" w:hAnsi="Arial" w:cs="Arial"/>
                <w:bCs/>
                <w:sz w:val="22"/>
                <w:szCs w:val="22"/>
                <w:u w:val="single"/>
              </w:rPr>
              <w:t>eccesso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svolte </w:t>
            </w:r>
            <w:r w:rsidRPr="00AB7CE8">
              <w:rPr>
                <w:rFonts w:ascii="Arial" w:hAnsi="Arial" w:cs="Arial"/>
                <w:bCs/>
                <w:sz w:val="22"/>
                <w:szCs w:val="22"/>
              </w:rPr>
              <w:t>durante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la carriera universitaria</w:t>
            </w:r>
          </w:p>
          <w:p w14:paraId="4959BD1C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12B8B4B7" w14:textId="77777777" w:rsidR="00620C1F" w:rsidRPr="00AD4E8F" w:rsidRDefault="00620C1F" w:rsidP="00581C6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620C1F" w:rsidRPr="00AD4E8F" w14:paraId="00BAB129" w14:textId="77777777" w:rsidTr="00581C69">
        <w:tc>
          <w:tcPr>
            <w:tcW w:w="7797" w:type="dxa"/>
            <w:shd w:val="clear" w:color="auto" w:fill="FFB7B9"/>
            <w:vAlign w:val="center"/>
          </w:tcPr>
          <w:p w14:paraId="49A13BAB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Eventuali ore di attività svolte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fuori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dalla carriera universitaria</w:t>
            </w:r>
          </w:p>
          <w:p w14:paraId="497ADBD9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0950EDAD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620C1F" w:rsidRPr="00AD4E8F" w14:paraId="7F6A7C4B" w14:textId="77777777" w:rsidTr="00581C69">
        <w:tc>
          <w:tcPr>
            <w:tcW w:w="7797" w:type="dxa"/>
            <w:shd w:val="clear" w:color="auto" w:fill="FFB7B9"/>
            <w:vAlign w:val="center"/>
          </w:tcPr>
          <w:p w14:paraId="152B24EC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non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svolte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(indicare il motivo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_________________________________________________________</w:t>
            </w:r>
            <w:proofErr w:type="gramStart"/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_ 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proofErr w:type="gramEnd"/>
          </w:p>
          <w:p w14:paraId="33343FF6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7686979E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738964" w14:textId="77777777" w:rsidR="00620C1F" w:rsidRPr="00852A9F" w:rsidRDefault="00620C1F" w:rsidP="00581C6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</w:tbl>
    <w:p w14:paraId="5C63ECFE" w14:textId="77777777" w:rsidR="00620C1F" w:rsidRDefault="00620C1F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DFD316C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6A286174" w14:textId="77777777"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2A2F9EBF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7FE9C5AC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65151D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8BD96C6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5C4DF275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55B6C1D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EB3A17">
        <w:rPr>
          <w:rFonts w:ascii="Arial" w:hAnsi="Arial" w:cs="Arial"/>
          <w:b w:val="0"/>
          <w:i/>
          <w:sz w:val="22"/>
          <w:szCs w:val="22"/>
        </w:rPr>
        <w:t>del Tutor</w:t>
      </w:r>
    </w:p>
    <w:p w14:paraId="0F4F66CF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7427D79B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37874F4B" w14:textId="77777777" w:rsidR="00AD4E8F" w:rsidRDefault="00AD4E8F" w:rsidP="00AD4E8F">
      <w:pPr>
        <w:jc w:val="center"/>
      </w:pPr>
    </w:p>
    <w:p w14:paraId="5CF9BEFF" w14:textId="77777777" w:rsidR="00AD4E8F" w:rsidRDefault="00AD4E8F" w:rsidP="00AD4E8F">
      <w:pPr>
        <w:jc w:val="center"/>
      </w:pPr>
    </w:p>
    <w:p w14:paraId="742112CD" w14:textId="77777777" w:rsidR="00AD4E8F" w:rsidRDefault="00AD4E8F" w:rsidP="00AD4E8F">
      <w:pPr>
        <w:jc w:val="center"/>
      </w:pPr>
    </w:p>
    <w:p w14:paraId="33DB3E55" w14:textId="77777777" w:rsidR="00AD4E8F" w:rsidRDefault="00AD4E8F" w:rsidP="00EB3A17"/>
    <w:p w14:paraId="7CF30018" w14:textId="77777777" w:rsidR="00AD4E8F" w:rsidRDefault="00AD4E8F" w:rsidP="00AD4E8F">
      <w:pPr>
        <w:jc w:val="center"/>
      </w:pPr>
    </w:p>
    <w:p w14:paraId="115781EC" w14:textId="77777777" w:rsidR="00AD4E8F" w:rsidRDefault="00AD4E8F" w:rsidP="00AD4E8F">
      <w:pPr>
        <w:jc w:val="center"/>
      </w:pPr>
    </w:p>
    <w:p w14:paraId="651FEF1B" w14:textId="77777777" w:rsidR="00AD4E8F" w:rsidRDefault="00AD4E8F" w:rsidP="00AD4E8F">
      <w:pPr>
        <w:jc w:val="center"/>
      </w:pPr>
    </w:p>
    <w:p w14:paraId="1524DDBD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425B69F6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47FCD516" w14:textId="77777777" w:rsidR="001954A8" w:rsidRPr="00AD4E8F" w:rsidRDefault="00AD4E8F" w:rsidP="00EB3A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BD57" w14:textId="77777777" w:rsidR="00772546" w:rsidRDefault="00772546">
      <w:r>
        <w:separator/>
      </w:r>
    </w:p>
  </w:endnote>
  <w:endnote w:type="continuationSeparator" w:id="0">
    <w:p w14:paraId="4A781E30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DD29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ED5E3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A28E" w14:textId="04BAEE17" w:rsidR="009C6222" w:rsidRPr="00D371A4" w:rsidRDefault="009C6222" w:rsidP="00467570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 w:rsidRPr="00D371A4">
      <w:rPr>
        <w:rStyle w:val="Numeropagina"/>
        <w:rFonts w:ascii="Arial" w:hAnsi="Arial" w:cs="Arial"/>
      </w:rPr>
      <w:fldChar w:fldCharType="begin"/>
    </w:r>
    <w:r w:rsidRPr="00D371A4">
      <w:rPr>
        <w:rStyle w:val="Numeropagina"/>
        <w:rFonts w:ascii="Arial" w:hAnsi="Arial" w:cs="Arial"/>
      </w:rPr>
      <w:instrText xml:space="preserve">PAGE  </w:instrText>
    </w:r>
    <w:r w:rsidRPr="00D371A4">
      <w:rPr>
        <w:rStyle w:val="Numeropagina"/>
        <w:rFonts w:ascii="Arial" w:hAnsi="Arial" w:cs="Arial"/>
      </w:rPr>
      <w:fldChar w:fldCharType="separate"/>
    </w:r>
    <w:r w:rsidR="00C95FE3">
      <w:rPr>
        <w:rStyle w:val="Numeropagina"/>
        <w:rFonts w:ascii="Arial" w:hAnsi="Arial" w:cs="Arial"/>
        <w:noProof/>
      </w:rPr>
      <w:t>1</w:t>
    </w:r>
    <w:r w:rsidRPr="00D371A4">
      <w:rPr>
        <w:rStyle w:val="Numeropagina"/>
        <w:rFonts w:ascii="Arial" w:hAnsi="Arial" w:cs="Arial"/>
      </w:rPr>
      <w:fldChar w:fldCharType="end"/>
    </w:r>
  </w:p>
  <w:p w14:paraId="5682E8FE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2D60" w14:textId="77777777" w:rsidR="00772546" w:rsidRDefault="00772546">
      <w:r>
        <w:separator/>
      </w:r>
    </w:p>
  </w:footnote>
  <w:footnote w:type="continuationSeparator" w:id="0">
    <w:p w14:paraId="7740C9D4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37ED5"/>
    <w:rsid w:val="00040C61"/>
    <w:rsid w:val="000A0E9E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13FE"/>
    <w:rsid w:val="00242FBB"/>
    <w:rsid w:val="00267CDA"/>
    <w:rsid w:val="00276E84"/>
    <w:rsid w:val="002C399A"/>
    <w:rsid w:val="002C78E0"/>
    <w:rsid w:val="002C7A6F"/>
    <w:rsid w:val="002E7196"/>
    <w:rsid w:val="00323460"/>
    <w:rsid w:val="00362375"/>
    <w:rsid w:val="00373EF3"/>
    <w:rsid w:val="0040725C"/>
    <w:rsid w:val="004204FA"/>
    <w:rsid w:val="00425967"/>
    <w:rsid w:val="00430C24"/>
    <w:rsid w:val="00464B40"/>
    <w:rsid w:val="00467570"/>
    <w:rsid w:val="004D570B"/>
    <w:rsid w:val="004E1432"/>
    <w:rsid w:val="00512D64"/>
    <w:rsid w:val="00520F0C"/>
    <w:rsid w:val="0052128A"/>
    <w:rsid w:val="005771D1"/>
    <w:rsid w:val="005D531D"/>
    <w:rsid w:val="00620C1F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426B0"/>
    <w:rsid w:val="00A64D26"/>
    <w:rsid w:val="00A73313"/>
    <w:rsid w:val="00A93E6C"/>
    <w:rsid w:val="00AA0D8C"/>
    <w:rsid w:val="00AC623D"/>
    <w:rsid w:val="00AD4E8F"/>
    <w:rsid w:val="00AD78C6"/>
    <w:rsid w:val="00B0081A"/>
    <w:rsid w:val="00B51994"/>
    <w:rsid w:val="00B7666C"/>
    <w:rsid w:val="00BD7E4F"/>
    <w:rsid w:val="00C879B0"/>
    <w:rsid w:val="00C95FE3"/>
    <w:rsid w:val="00D371A4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67047"/>
    <w:rsid w:val="00E73FE4"/>
    <w:rsid w:val="00E7664F"/>
    <w:rsid w:val="00E909EB"/>
    <w:rsid w:val="00EA58B6"/>
    <w:rsid w:val="00EB3A17"/>
    <w:rsid w:val="00EC5107"/>
    <w:rsid w:val="00EF3F02"/>
    <w:rsid w:val="00F27F3A"/>
    <w:rsid w:val="00F321F7"/>
    <w:rsid w:val="00F65DE9"/>
    <w:rsid w:val="00F80B97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58C8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  <w:style w:type="paragraph" w:customStyle="1" w:styleId="whitespace-pre-wrap">
    <w:name w:val="whitespace-pre-wrap"/>
    <w:basedOn w:val="Normale"/>
    <w:rsid w:val="00620C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25</cp:revision>
  <cp:lastPrinted>2014-02-21T08:51:00Z</cp:lastPrinted>
  <dcterms:created xsi:type="dcterms:W3CDTF">2014-03-12T15:51:00Z</dcterms:created>
  <dcterms:modified xsi:type="dcterms:W3CDTF">2024-11-20T11:58:00Z</dcterms:modified>
</cp:coreProperties>
</file>